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314F62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314F62">
              <w:rPr>
                <w:rFonts w:ascii="Arial" w:hAnsi="Arial"/>
                <w:spacing w:val="-20"/>
                <w:sz w:val="24"/>
                <w:u w:val="single"/>
              </w:rPr>
              <w:t>10.03.2026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314F62">
              <w:rPr>
                <w:rFonts w:ascii="Arial" w:hAnsi="Arial"/>
                <w:spacing w:val="-20"/>
                <w:sz w:val="24"/>
              </w:rPr>
              <w:t xml:space="preserve">  </w:t>
            </w:r>
            <w:r w:rsidR="00314F62">
              <w:rPr>
                <w:rFonts w:ascii="Arial" w:hAnsi="Arial"/>
                <w:spacing w:val="-20"/>
                <w:sz w:val="24"/>
                <w:u w:val="single"/>
              </w:rPr>
              <w:t>763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1F3CE6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1F3CE6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 w:rsidRPr="001F3C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F3CE6" w:rsidRPr="001F3CE6">
        <w:rPr>
          <w:rFonts w:ascii="Times New Roman" w:hAnsi="Times New Roman" w:cs="Times New Roman"/>
          <w:b w:val="0"/>
          <w:sz w:val="28"/>
          <w:szCs w:val="28"/>
        </w:rPr>
        <w:t>0</w:t>
      </w:r>
      <w:r w:rsidR="008F1E9A" w:rsidRPr="001F3CE6">
        <w:rPr>
          <w:rFonts w:ascii="Times New Roman" w:hAnsi="Times New Roman" w:cs="Times New Roman"/>
          <w:b w:val="0"/>
          <w:sz w:val="28"/>
          <w:szCs w:val="28"/>
        </w:rPr>
        <w:t>5</w:t>
      </w:r>
      <w:r w:rsidR="00F63F43" w:rsidRPr="001F3CE6">
        <w:rPr>
          <w:rFonts w:ascii="Times New Roman" w:hAnsi="Times New Roman" w:cs="Times New Roman"/>
          <w:b w:val="0"/>
          <w:sz w:val="28"/>
          <w:szCs w:val="28"/>
        </w:rPr>
        <w:t>.</w:t>
      </w:r>
      <w:r w:rsidR="00356918" w:rsidRPr="001F3CE6">
        <w:rPr>
          <w:rFonts w:ascii="Times New Roman" w:hAnsi="Times New Roman" w:cs="Times New Roman"/>
          <w:b w:val="0"/>
          <w:sz w:val="28"/>
          <w:szCs w:val="28"/>
        </w:rPr>
        <w:t>0</w:t>
      </w:r>
      <w:r w:rsidR="001F3CE6" w:rsidRPr="001F3CE6">
        <w:rPr>
          <w:rFonts w:ascii="Times New Roman" w:hAnsi="Times New Roman" w:cs="Times New Roman"/>
          <w:b w:val="0"/>
          <w:sz w:val="28"/>
          <w:szCs w:val="28"/>
        </w:rPr>
        <w:t>3</w:t>
      </w:r>
      <w:r w:rsidR="00F63F43" w:rsidRPr="001F3CE6">
        <w:rPr>
          <w:rFonts w:ascii="Times New Roman" w:hAnsi="Times New Roman" w:cs="Times New Roman"/>
          <w:b w:val="0"/>
          <w:sz w:val="28"/>
          <w:szCs w:val="28"/>
        </w:rPr>
        <w:t>.202</w:t>
      </w:r>
      <w:r w:rsidR="00356918" w:rsidRPr="001F3CE6">
        <w:rPr>
          <w:rFonts w:ascii="Times New Roman" w:hAnsi="Times New Roman" w:cs="Times New Roman"/>
          <w:b w:val="0"/>
          <w:sz w:val="28"/>
          <w:szCs w:val="28"/>
        </w:rPr>
        <w:t>6</w:t>
      </w:r>
      <w:r w:rsidR="00F63F43" w:rsidRPr="001F3C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0495D" w:rsidRPr="001F3CE6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20495D" w:rsidRPr="001F3CE6">
        <w:rPr>
          <w:rFonts w:ascii="Times New Roman" w:hAnsi="Times New Roman" w:cs="Times New Roman"/>
          <w:b w:val="0"/>
          <w:sz w:val="28"/>
          <w:szCs w:val="28"/>
        </w:rPr>
        <w:t>. № 143-01ВХ-</w:t>
      </w:r>
      <w:r w:rsidR="001F3CE6" w:rsidRPr="001F3CE6">
        <w:rPr>
          <w:rFonts w:ascii="Times New Roman" w:hAnsi="Times New Roman" w:cs="Times New Roman"/>
          <w:b w:val="0"/>
          <w:sz w:val="28"/>
          <w:szCs w:val="28"/>
        </w:rPr>
        <w:t xml:space="preserve"> 4051</w:t>
      </w:r>
      <w:r w:rsidR="008F1E9A" w:rsidRPr="001F3C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3205" w:rsidRPr="001F3CE6">
        <w:rPr>
          <w:rFonts w:ascii="Times New Roman" w:hAnsi="Times New Roman" w:cs="Times New Roman"/>
          <w:b w:val="0"/>
          <w:sz w:val="28"/>
          <w:szCs w:val="28"/>
        </w:rPr>
        <w:t xml:space="preserve">и обращения </w:t>
      </w:r>
      <w:r w:rsidR="001F3CE6" w:rsidRPr="001F3CE6">
        <w:rPr>
          <w:rFonts w:ascii="Times New Roman" w:hAnsi="Times New Roman" w:cs="Times New Roman"/>
          <w:b w:val="0"/>
          <w:sz w:val="28"/>
          <w:szCs w:val="28"/>
        </w:rPr>
        <w:t xml:space="preserve">Мкртчян Анны </w:t>
      </w:r>
      <w:proofErr w:type="spellStart"/>
      <w:r w:rsidR="001F3CE6" w:rsidRPr="001F3CE6">
        <w:rPr>
          <w:rFonts w:ascii="Times New Roman" w:hAnsi="Times New Roman" w:cs="Times New Roman"/>
          <w:b w:val="0"/>
          <w:sz w:val="28"/>
          <w:szCs w:val="28"/>
        </w:rPr>
        <w:t>Нориковны</w:t>
      </w:r>
      <w:proofErr w:type="spellEnd"/>
      <w:r w:rsidR="008240CB" w:rsidRPr="001F3CE6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1F3CE6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1F3CE6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1F3CE6" w:rsidRPr="001F3CE6">
        <w:rPr>
          <w:sz w:val="28"/>
          <w:szCs w:val="28"/>
        </w:rPr>
        <w:t xml:space="preserve">«магазины» для земельного участка с кадастровым номером 50:23:0030417:491, расположенного по адресу: Российская Федерация, Московская область, </w:t>
      </w:r>
      <w:r w:rsidR="001F3CE6">
        <w:rPr>
          <w:sz w:val="28"/>
          <w:szCs w:val="28"/>
        </w:rPr>
        <w:br/>
      </w:r>
      <w:r w:rsidR="001F3CE6" w:rsidRPr="001F3CE6">
        <w:rPr>
          <w:sz w:val="28"/>
          <w:szCs w:val="28"/>
        </w:rPr>
        <w:t xml:space="preserve">м.о. Раменский, д. Петровское, ул. Центральная, </w:t>
      </w:r>
      <w:proofErr w:type="spellStart"/>
      <w:r w:rsidR="001F3CE6" w:rsidRPr="001F3CE6">
        <w:rPr>
          <w:sz w:val="28"/>
          <w:szCs w:val="28"/>
        </w:rPr>
        <w:t>з</w:t>
      </w:r>
      <w:proofErr w:type="spellEnd"/>
      <w:r w:rsidR="001F3CE6" w:rsidRPr="001F3CE6">
        <w:rPr>
          <w:sz w:val="28"/>
          <w:szCs w:val="28"/>
        </w:rPr>
        <w:t xml:space="preserve">/у 26а </w:t>
      </w:r>
      <w:r w:rsidR="00A71EC8" w:rsidRPr="001F3CE6">
        <w:rPr>
          <w:sz w:val="28"/>
          <w:szCs w:val="28"/>
        </w:rPr>
        <w:t>(П</w:t>
      </w:r>
      <w:r w:rsidR="00575676" w:rsidRPr="001F3CE6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1F3CE6">
        <w:rPr>
          <w:color w:val="000000" w:themeColor="text1"/>
          <w:sz w:val="28"/>
          <w:szCs w:val="28"/>
        </w:rPr>
        <w:t>1</w:t>
      </w:r>
      <w:r w:rsidR="00051CA0">
        <w:rPr>
          <w:color w:val="000000" w:themeColor="text1"/>
          <w:sz w:val="28"/>
          <w:szCs w:val="28"/>
        </w:rPr>
        <w:t>2</w:t>
      </w:r>
      <w:r w:rsidR="0060678D">
        <w:rPr>
          <w:color w:val="000000" w:themeColor="text1"/>
          <w:sz w:val="28"/>
          <w:szCs w:val="28"/>
        </w:rPr>
        <w:t>.</w:t>
      </w:r>
      <w:r w:rsidR="00356918">
        <w:rPr>
          <w:color w:val="000000" w:themeColor="text1"/>
          <w:sz w:val="28"/>
          <w:szCs w:val="28"/>
        </w:rPr>
        <w:t>0</w:t>
      </w:r>
      <w:r w:rsidR="008F1E9A">
        <w:rPr>
          <w:color w:val="000000" w:themeColor="text1"/>
          <w:sz w:val="28"/>
          <w:szCs w:val="28"/>
        </w:rPr>
        <w:t>3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56918">
        <w:rPr>
          <w:color w:val="000000" w:themeColor="text1"/>
          <w:sz w:val="28"/>
          <w:szCs w:val="28"/>
        </w:rPr>
        <w:t>6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8F1E9A">
        <w:rPr>
          <w:color w:val="000000" w:themeColor="text1"/>
          <w:sz w:val="28"/>
          <w:szCs w:val="28"/>
        </w:rPr>
        <w:t>3</w:t>
      </w:r>
      <w:r w:rsidR="007A2F23">
        <w:rPr>
          <w:color w:val="000000" w:themeColor="text1"/>
          <w:sz w:val="28"/>
          <w:szCs w:val="28"/>
        </w:rPr>
        <w:t>1</w:t>
      </w:r>
      <w:r w:rsidR="0060678D">
        <w:rPr>
          <w:color w:val="000000" w:themeColor="text1"/>
          <w:sz w:val="28"/>
          <w:szCs w:val="28"/>
        </w:rPr>
        <w:t>.</w:t>
      </w:r>
      <w:r w:rsidR="003D6A22">
        <w:rPr>
          <w:color w:val="000000" w:themeColor="text1"/>
          <w:sz w:val="28"/>
          <w:szCs w:val="28"/>
        </w:rPr>
        <w:t>0</w:t>
      </w:r>
      <w:r w:rsidR="008F1E9A">
        <w:rPr>
          <w:color w:val="000000" w:themeColor="text1"/>
          <w:sz w:val="28"/>
          <w:szCs w:val="28"/>
        </w:rPr>
        <w:t>3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D6A22">
        <w:rPr>
          <w:color w:val="000000" w:themeColor="text1"/>
          <w:sz w:val="28"/>
          <w:szCs w:val="28"/>
        </w:rPr>
        <w:t>6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CD3C4B" w:rsidRDefault="00CD3C4B" w:rsidP="00CD3C4B">
      <w:pPr>
        <w:pStyle w:val="Default"/>
      </w:pPr>
    </w:p>
    <w:p w:rsidR="00AD1F46" w:rsidRDefault="00AD1F46" w:rsidP="00AD1F46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D3C4B">
        <w:rPr>
          <w:sz w:val="28"/>
          <w:szCs w:val="28"/>
        </w:rPr>
        <w:t xml:space="preserve"> Раменского муниципального округа</w:t>
      </w:r>
      <w:r>
        <w:rPr>
          <w:sz w:val="28"/>
          <w:szCs w:val="28"/>
        </w:rPr>
        <w:t xml:space="preserve">                                            Э.В. Малышев</w:t>
      </w:r>
    </w:p>
    <w:p w:rsidR="00CC7D4F" w:rsidRP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AD1F46" w:rsidRDefault="00AD1F46" w:rsidP="000D71A2">
      <w:pPr>
        <w:ind w:left="-284" w:right="-256"/>
        <w:jc w:val="both"/>
        <w:rPr>
          <w:sz w:val="28"/>
          <w:szCs w:val="28"/>
        </w:rPr>
      </w:pPr>
    </w:p>
    <w:p w:rsidR="001F3CE6" w:rsidRDefault="001F3CE6" w:rsidP="000D71A2">
      <w:pPr>
        <w:ind w:left="-284" w:right="-256"/>
        <w:jc w:val="both"/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1CA0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979FC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05FC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3CE6"/>
    <w:rsid w:val="001F6C0A"/>
    <w:rsid w:val="00202995"/>
    <w:rsid w:val="0020495D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2F7A9A"/>
    <w:rsid w:val="003124C3"/>
    <w:rsid w:val="00314F62"/>
    <w:rsid w:val="00324D7F"/>
    <w:rsid w:val="00326012"/>
    <w:rsid w:val="0032707A"/>
    <w:rsid w:val="003320A5"/>
    <w:rsid w:val="003355AC"/>
    <w:rsid w:val="00351776"/>
    <w:rsid w:val="00354BD7"/>
    <w:rsid w:val="00355D96"/>
    <w:rsid w:val="00356918"/>
    <w:rsid w:val="00364557"/>
    <w:rsid w:val="00365CFB"/>
    <w:rsid w:val="00376890"/>
    <w:rsid w:val="0037779C"/>
    <w:rsid w:val="00386D99"/>
    <w:rsid w:val="00392880"/>
    <w:rsid w:val="0039313F"/>
    <w:rsid w:val="0039709E"/>
    <w:rsid w:val="003A5B19"/>
    <w:rsid w:val="003A6A68"/>
    <w:rsid w:val="003B3205"/>
    <w:rsid w:val="003C36D5"/>
    <w:rsid w:val="003C76AF"/>
    <w:rsid w:val="003D357B"/>
    <w:rsid w:val="003D6A22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15D4"/>
    <w:rsid w:val="004A234E"/>
    <w:rsid w:val="004A2F7B"/>
    <w:rsid w:val="004A6912"/>
    <w:rsid w:val="004A6E05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2EF"/>
    <w:rsid w:val="0053696F"/>
    <w:rsid w:val="00537A4A"/>
    <w:rsid w:val="00542DDD"/>
    <w:rsid w:val="005469CB"/>
    <w:rsid w:val="00550014"/>
    <w:rsid w:val="00551153"/>
    <w:rsid w:val="00552A41"/>
    <w:rsid w:val="00553CD3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44E2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2F2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800777"/>
    <w:rsid w:val="00806E4B"/>
    <w:rsid w:val="00807E37"/>
    <w:rsid w:val="0081090C"/>
    <w:rsid w:val="00811181"/>
    <w:rsid w:val="008129AD"/>
    <w:rsid w:val="00812E52"/>
    <w:rsid w:val="008179BC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8F1E9A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0EE9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9F6169"/>
    <w:rsid w:val="00A06CC2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4F70"/>
    <w:rsid w:val="00A5610C"/>
    <w:rsid w:val="00A56204"/>
    <w:rsid w:val="00A624D1"/>
    <w:rsid w:val="00A65C0C"/>
    <w:rsid w:val="00A65F83"/>
    <w:rsid w:val="00A66B47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1F46"/>
    <w:rsid w:val="00AD3B2D"/>
    <w:rsid w:val="00AD54B0"/>
    <w:rsid w:val="00AD7284"/>
    <w:rsid w:val="00AF168F"/>
    <w:rsid w:val="00AF3EE6"/>
    <w:rsid w:val="00B011A0"/>
    <w:rsid w:val="00B04D2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7D3"/>
    <w:rsid w:val="00B65B59"/>
    <w:rsid w:val="00B65CA3"/>
    <w:rsid w:val="00B67A74"/>
    <w:rsid w:val="00B73157"/>
    <w:rsid w:val="00B84EAD"/>
    <w:rsid w:val="00B854F2"/>
    <w:rsid w:val="00B90FA6"/>
    <w:rsid w:val="00B940DE"/>
    <w:rsid w:val="00B96BF7"/>
    <w:rsid w:val="00BA03E0"/>
    <w:rsid w:val="00BA3E22"/>
    <w:rsid w:val="00BA46E5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24DD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3C4B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07B83"/>
    <w:rsid w:val="00D145FF"/>
    <w:rsid w:val="00D24DA9"/>
    <w:rsid w:val="00D2538A"/>
    <w:rsid w:val="00D26570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3122"/>
    <w:rsid w:val="00DB50A7"/>
    <w:rsid w:val="00DB6E0E"/>
    <w:rsid w:val="00DC1ED2"/>
    <w:rsid w:val="00DC2BF8"/>
    <w:rsid w:val="00DD3AD0"/>
    <w:rsid w:val="00DD50BC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0EF9"/>
    <w:rsid w:val="00E64335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3818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5377"/>
    <w:rsid w:val="00FC63A5"/>
    <w:rsid w:val="00FE05CB"/>
    <w:rsid w:val="00FE1C2A"/>
    <w:rsid w:val="00FF1AB7"/>
    <w:rsid w:val="00FF1F1A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D3C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2026-03-11T07:06:00Z</dcterms:created>
  <dcterms:modified xsi:type="dcterms:W3CDTF">2026-03-11T07:06:00Z</dcterms:modified>
</cp:coreProperties>
</file>